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4590F" w14:textId="77777777" w:rsidR="00872802" w:rsidRPr="004C763D" w:rsidRDefault="00A42942">
      <w:pPr>
        <w:rPr>
          <w:b/>
        </w:rPr>
      </w:pPr>
      <w:r w:rsidRPr="004C763D">
        <w:rPr>
          <w:b/>
        </w:rPr>
        <w:t>Inventarisatie training voor de doelgroep autisme</w:t>
      </w:r>
    </w:p>
    <w:p w14:paraId="3A478460" w14:textId="07F18C5D" w:rsidR="00A42942" w:rsidRDefault="00A42942">
      <w:r>
        <w:t>AIC Woerden heeft afgelopen najaar meegedaan aan de ideeënwedstrijd van het 25-jarig VSB-Fonds e</w:t>
      </w:r>
      <w:r w:rsidR="004C763D">
        <w:t>n</w:t>
      </w:r>
      <w:r>
        <w:t xml:space="preserve"> hiermee een </w:t>
      </w:r>
      <w:r w:rsidR="004C763D">
        <w:t>bedrag</w:t>
      </w:r>
      <w:r>
        <w:t xml:space="preserve"> van 2.500 euro gewonnen.</w:t>
      </w:r>
    </w:p>
    <w:p w14:paraId="64AE29E5" w14:textId="77777777" w:rsidR="00A42942" w:rsidRDefault="00A42942">
      <w:r>
        <w:t>Ons idee was een training te ontwikkelen voor mensen met autisme om zich beter staande te houden in een niet-autistische wereld. We hebben wel een aantal ideeën over wat de training jullie zou kunnen bieden maar we horen graag van jullie zelf waar je behoefte aan zou hebben.</w:t>
      </w:r>
    </w:p>
    <w:p w14:paraId="79C5DC8D" w14:textId="1E3B0D2B" w:rsidR="004C763D" w:rsidRDefault="004C763D" w:rsidP="004C763D">
      <w:r>
        <w:t>We zouden het fijn vinden als je ons binnen nu en twee weken kunt terug mailen. Je mag het bijgevoegde formulier daarvoor gebruiken, je mag ons ook antwoorden in de mail zelf.</w:t>
      </w:r>
      <w:r>
        <w:t xml:space="preserve"> </w:t>
      </w:r>
      <w:r>
        <w:t>Hieronder staan de vragen ook vermeld</w:t>
      </w:r>
      <w:r>
        <w:t xml:space="preserve"> </w:t>
      </w:r>
      <w:r w:rsidRPr="004C763D">
        <w:t>zodat je de antwoorden er direct achter kan zetten</w:t>
      </w:r>
      <w:r>
        <w:t>.</w:t>
      </w:r>
    </w:p>
    <w:p w14:paraId="22B6BC6E" w14:textId="77777777" w:rsidR="004C763D" w:rsidRDefault="004C763D" w:rsidP="004C763D">
      <w:r>
        <w:t>Op basis van jullie input gaan we om tafel met trainers om een gerichte training samen te stellen die voor iedereen met autisme bestemd is, voor jullie en voor andere belangstellenden.</w:t>
      </w:r>
    </w:p>
    <w:p w14:paraId="0A598B15" w14:textId="77777777" w:rsidR="004C763D" w:rsidRDefault="004C763D">
      <w:bookmarkStart w:id="0" w:name="_GoBack"/>
      <w:bookmarkEnd w:id="0"/>
    </w:p>
    <w:p w14:paraId="088A19ED" w14:textId="4F83B23C" w:rsidR="00A42942" w:rsidRDefault="004C763D">
      <w:r>
        <w:t>Misschien vind je aansluiting bij een of meer van de</w:t>
      </w:r>
      <w:r w:rsidR="00A42942">
        <w:t xml:space="preserve"> onderstaande opties</w:t>
      </w:r>
      <w:r>
        <w:t>:</w:t>
      </w:r>
    </w:p>
    <w:p w14:paraId="35114382" w14:textId="77777777" w:rsidR="00A42942" w:rsidRDefault="00A42942" w:rsidP="00A42942">
      <w:pPr>
        <w:pStyle w:val="Lijstalinea"/>
        <w:numPr>
          <w:ilvl w:val="0"/>
          <w:numId w:val="1"/>
        </w:numPr>
      </w:pPr>
      <w:r>
        <w:t>Contact leggen met anderen</w:t>
      </w:r>
    </w:p>
    <w:p w14:paraId="7257A4B8" w14:textId="77777777" w:rsidR="00A42942" w:rsidRDefault="00A42942" w:rsidP="00A42942">
      <w:pPr>
        <w:pStyle w:val="Lijstalinea"/>
        <w:numPr>
          <w:ilvl w:val="1"/>
          <w:numId w:val="2"/>
        </w:numPr>
      </w:pPr>
      <w:r>
        <w:t xml:space="preserve">Leren hoe je een praatje aanknoopt </w:t>
      </w:r>
    </w:p>
    <w:p w14:paraId="27572686" w14:textId="77777777" w:rsidR="00A42942" w:rsidRDefault="00A42942" w:rsidP="00A42942">
      <w:pPr>
        <w:pStyle w:val="Lijstalinea"/>
        <w:numPr>
          <w:ilvl w:val="1"/>
          <w:numId w:val="2"/>
        </w:numPr>
      </w:pPr>
      <w:r>
        <w:t>Leren zien hoe anderen op jou reageren, of je aansluiting hebt of juist niet</w:t>
      </w:r>
    </w:p>
    <w:p w14:paraId="556DA9EF" w14:textId="77777777" w:rsidR="00A42942" w:rsidRDefault="00A42942" w:rsidP="00A42942">
      <w:pPr>
        <w:pStyle w:val="Lijstalinea"/>
        <w:numPr>
          <w:ilvl w:val="1"/>
          <w:numId w:val="2"/>
        </w:numPr>
      </w:pPr>
      <w:r>
        <w:t>Hoe kun jij laten zien aan anderen wat je echt bedoelt</w:t>
      </w:r>
    </w:p>
    <w:p w14:paraId="6B1D2C0F" w14:textId="77777777" w:rsidR="00A42942" w:rsidRDefault="00A42942" w:rsidP="00A42942">
      <w:pPr>
        <w:pStyle w:val="Lijstalinea"/>
        <w:numPr>
          <w:ilvl w:val="1"/>
          <w:numId w:val="2"/>
        </w:numPr>
      </w:pPr>
      <w:r>
        <w:t>Hoe zie je wat anderen bedoelen</w:t>
      </w:r>
    </w:p>
    <w:p w14:paraId="59302D6A" w14:textId="77777777" w:rsidR="00A42942" w:rsidRDefault="00A42942" w:rsidP="00A42942">
      <w:pPr>
        <w:pStyle w:val="Lijstalinea"/>
        <w:numPr>
          <w:ilvl w:val="0"/>
          <w:numId w:val="2"/>
        </w:numPr>
      </w:pPr>
      <w:r>
        <w:t>Jezelf presenteren</w:t>
      </w:r>
    </w:p>
    <w:p w14:paraId="284B1FFD" w14:textId="77777777" w:rsidR="00A42942" w:rsidRDefault="00A42942" w:rsidP="00A42942">
      <w:pPr>
        <w:pStyle w:val="Lijstalinea"/>
        <w:numPr>
          <w:ilvl w:val="1"/>
          <w:numId w:val="1"/>
        </w:numPr>
      </w:pPr>
      <w:r>
        <w:t xml:space="preserve">bijvoorbeeld als je binnenkomt op een feestje, verjaardag </w:t>
      </w:r>
    </w:p>
    <w:p w14:paraId="6516F6A3" w14:textId="77777777" w:rsidR="00A42942" w:rsidRDefault="00A42942" w:rsidP="00A42942">
      <w:pPr>
        <w:pStyle w:val="Lijstalinea"/>
        <w:numPr>
          <w:ilvl w:val="1"/>
          <w:numId w:val="1"/>
        </w:numPr>
      </w:pPr>
      <w:r>
        <w:t>bij  een sollicitatiegesprek of functioneringsgesprek voor stage of werk</w:t>
      </w:r>
    </w:p>
    <w:p w14:paraId="3D00C13A" w14:textId="77777777" w:rsidR="00502B6B" w:rsidRDefault="00502B6B" w:rsidP="00A42942">
      <w:pPr>
        <w:pStyle w:val="Lijstalinea"/>
        <w:numPr>
          <w:ilvl w:val="1"/>
          <w:numId w:val="1"/>
        </w:numPr>
      </w:pPr>
      <w:r>
        <w:t>als je iemand leuk vindt</w:t>
      </w:r>
    </w:p>
    <w:p w14:paraId="6101AB21" w14:textId="77777777" w:rsidR="00A42942" w:rsidRDefault="00A42942" w:rsidP="00A42942">
      <w:pPr>
        <w:pStyle w:val="Lijstalinea"/>
        <w:numPr>
          <w:ilvl w:val="0"/>
          <w:numId w:val="1"/>
        </w:numPr>
      </w:pPr>
      <w:r>
        <w:t>Opkomen voor jezelf</w:t>
      </w:r>
    </w:p>
    <w:p w14:paraId="180F01C2" w14:textId="77777777" w:rsidR="00A42942" w:rsidRDefault="00A42942" w:rsidP="00A42942">
      <w:pPr>
        <w:pStyle w:val="Lijstalinea"/>
        <w:numPr>
          <w:ilvl w:val="1"/>
          <w:numId w:val="1"/>
        </w:numPr>
      </w:pPr>
      <w:r>
        <w:t>Weet je wat jij nodig hebt in bepaalde situaties</w:t>
      </w:r>
    </w:p>
    <w:p w14:paraId="12C3311E" w14:textId="77777777" w:rsidR="00A42942" w:rsidRDefault="00A42942" w:rsidP="00A42942">
      <w:pPr>
        <w:pStyle w:val="Lijstalinea"/>
        <w:numPr>
          <w:ilvl w:val="1"/>
          <w:numId w:val="1"/>
        </w:numPr>
      </w:pPr>
      <w:r>
        <w:t>Kun je aangeven wat jij nodig hebt</w:t>
      </w:r>
    </w:p>
    <w:p w14:paraId="654003DE" w14:textId="77777777" w:rsidR="00A42942" w:rsidRDefault="00A42942" w:rsidP="00A42942">
      <w:pPr>
        <w:pStyle w:val="Lijstalinea"/>
        <w:numPr>
          <w:ilvl w:val="1"/>
          <w:numId w:val="1"/>
        </w:numPr>
      </w:pPr>
      <w:r>
        <w:t>Als anderen jou niet begrijpen, hoe leer je ontdekken waar dat aan ligt en hoe kun je dat oplossen</w:t>
      </w:r>
    </w:p>
    <w:p w14:paraId="63E14FC9" w14:textId="14E14130" w:rsidR="00A42942" w:rsidRDefault="004C763D" w:rsidP="00A42942">
      <w:r>
        <w:t>Als je het lastig vind om iets te kiezen uit bovenstaande, kun je</w:t>
      </w:r>
      <w:r w:rsidR="00A42942">
        <w:t xml:space="preserve"> ons ook vertellen waar jij tegenaan loopt in contact met anderen, dan bekijken wij </w:t>
      </w:r>
      <w:r>
        <w:t xml:space="preserve">met deskundige trainers </w:t>
      </w:r>
      <w:r w:rsidR="00A42942">
        <w:t>welke vaardigheden daarbij passen</w:t>
      </w:r>
      <w:r w:rsidR="00DF7879">
        <w:t xml:space="preserve"> om te leren</w:t>
      </w:r>
      <w:r w:rsidR="00502B6B">
        <w:t>.</w:t>
      </w:r>
    </w:p>
    <w:p w14:paraId="55BEC0B0" w14:textId="77777777" w:rsidR="00502B6B" w:rsidRDefault="00502B6B" w:rsidP="00502B6B">
      <w:pPr>
        <w:pStyle w:val="Lijstalinea"/>
        <w:numPr>
          <w:ilvl w:val="0"/>
          <w:numId w:val="3"/>
        </w:numPr>
      </w:pPr>
      <w:r>
        <w:t>Ik vind het lastig in contact met anderen dat…</w:t>
      </w:r>
    </w:p>
    <w:p w14:paraId="11F304A5" w14:textId="77777777" w:rsidR="00502B6B" w:rsidRDefault="00502B6B" w:rsidP="00502B6B"/>
    <w:p w14:paraId="3305E637" w14:textId="77777777" w:rsidR="00502B6B" w:rsidRDefault="00502B6B" w:rsidP="00502B6B">
      <w:pPr>
        <w:pStyle w:val="Lijstalinea"/>
        <w:numPr>
          <w:ilvl w:val="0"/>
          <w:numId w:val="3"/>
        </w:numPr>
      </w:pPr>
      <w:r>
        <w:t>Ik vind het in contact met anderen lastig om…</w:t>
      </w:r>
    </w:p>
    <w:p w14:paraId="045D8F45" w14:textId="77777777" w:rsidR="00A42942" w:rsidRDefault="00A42942" w:rsidP="00A42942"/>
    <w:p w14:paraId="144E01E4" w14:textId="77777777" w:rsidR="00502B6B" w:rsidRDefault="00502B6B" w:rsidP="00502B6B">
      <w:pPr>
        <w:pStyle w:val="Lijstalinea"/>
        <w:numPr>
          <w:ilvl w:val="0"/>
          <w:numId w:val="6"/>
        </w:numPr>
      </w:pPr>
      <w:r>
        <w:t>Ik wil  leren over / Ik wil leren om…</w:t>
      </w:r>
    </w:p>
    <w:p w14:paraId="0FAB47AC" w14:textId="77777777" w:rsidR="00502B6B" w:rsidRDefault="00502B6B" w:rsidP="00502B6B"/>
    <w:p w14:paraId="38E93BAB" w14:textId="77777777" w:rsidR="00502B6B" w:rsidRPr="004C763D" w:rsidRDefault="00502B6B" w:rsidP="00502B6B">
      <w:pPr>
        <w:rPr>
          <w:b/>
        </w:rPr>
      </w:pPr>
      <w:r w:rsidRPr="004C763D">
        <w:rPr>
          <w:b/>
        </w:rPr>
        <w:t xml:space="preserve">Nog even over een paar vragen over jouw belangstelling voor een training </w:t>
      </w:r>
    </w:p>
    <w:p w14:paraId="66A2F313" w14:textId="77777777" w:rsidR="00502B6B" w:rsidRDefault="00502B6B" w:rsidP="00502B6B">
      <w:pPr>
        <w:pStyle w:val="Lijstalinea"/>
        <w:numPr>
          <w:ilvl w:val="0"/>
          <w:numId w:val="7"/>
        </w:numPr>
      </w:pPr>
      <w:r>
        <w:t>Ik zou wel / niet willen meedoen</w:t>
      </w:r>
    </w:p>
    <w:p w14:paraId="14540595" w14:textId="79A7E131" w:rsidR="00502B6B" w:rsidRDefault="00502B6B" w:rsidP="00502B6B">
      <w:pPr>
        <w:pStyle w:val="Lijstalinea"/>
        <w:numPr>
          <w:ilvl w:val="0"/>
          <w:numId w:val="7"/>
        </w:numPr>
      </w:pPr>
      <w:r>
        <w:t>De training zou ik m</w:t>
      </w:r>
      <w:r w:rsidR="00DF7879">
        <w:t>e</w:t>
      </w:r>
      <w:r>
        <w:t>t maximaal … personen willen</w:t>
      </w:r>
    </w:p>
    <w:p w14:paraId="7666EB42" w14:textId="77777777" w:rsidR="00502B6B" w:rsidRDefault="00502B6B" w:rsidP="00502B6B">
      <w:pPr>
        <w:pStyle w:val="Lijstalinea"/>
        <w:numPr>
          <w:ilvl w:val="0"/>
          <w:numId w:val="7"/>
        </w:numPr>
      </w:pPr>
      <w:r>
        <w:lastRenderedPageBreak/>
        <w:t>Voor mij mag een training maximaal … keer zijn</w:t>
      </w:r>
    </w:p>
    <w:p w14:paraId="655C43C7" w14:textId="4E11E3FC" w:rsidR="00502B6B" w:rsidRDefault="00502B6B" w:rsidP="00502B6B">
      <w:pPr>
        <w:pStyle w:val="Lijstalinea"/>
        <w:numPr>
          <w:ilvl w:val="0"/>
          <w:numId w:val="7"/>
        </w:numPr>
      </w:pPr>
      <w:r>
        <w:t>En mag deze per keer</w:t>
      </w:r>
      <w:r w:rsidR="00DF7879">
        <w:t xml:space="preserve"> maximaal</w:t>
      </w:r>
      <w:r>
        <w:t xml:space="preserve"> … uur duren</w:t>
      </w:r>
    </w:p>
    <w:p w14:paraId="1FA10C6D" w14:textId="77777777" w:rsidR="00502B6B" w:rsidRDefault="00502B6B" w:rsidP="00502B6B">
      <w:pPr>
        <w:pStyle w:val="Lijstalinea"/>
        <w:numPr>
          <w:ilvl w:val="0"/>
          <w:numId w:val="7"/>
        </w:numPr>
      </w:pPr>
      <w:r>
        <w:t>Ik heb een voorkeur voor ochtend / middag / avond of de combinatie middag-avond</w:t>
      </w:r>
    </w:p>
    <w:p w14:paraId="006670FE" w14:textId="77777777" w:rsidR="00502B6B" w:rsidRDefault="00502B6B" w:rsidP="00502B6B">
      <w:pPr>
        <w:pStyle w:val="Lijstalinea"/>
        <w:numPr>
          <w:ilvl w:val="0"/>
          <w:numId w:val="7"/>
        </w:numPr>
      </w:pPr>
      <w:r>
        <w:t>Ik heb voor keur voor maandag / dinsdag / woensdag / donderdag / vrijdag / zaterdag</w:t>
      </w:r>
    </w:p>
    <w:sectPr w:rsidR="00502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4E9"/>
    <w:multiLevelType w:val="hybridMultilevel"/>
    <w:tmpl w:val="DEF4CB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D63CD6"/>
    <w:multiLevelType w:val="hybridMultilevel"/>
    <w:tmpl w:val="5002AC38"/>
    <w:lvl w:ilvl="0" w:tplc="BD922E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B5652"/>
    <w:multiLevelType w:val="hybridMultilevel"/>
    <w:tmpl w:val="C652DD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C55105"/>
    <w:multiLevelType w:val="hybridMultilevel"/>
    <w:tmpl w:val="DB2844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820636"/>
    <w:multiLevelType w:val="hybridMultilevel"/>
    <w:tmpl w:val="05A25A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D976D0"/>
    <w:multiLevelType w:val="hybridMultilevel"/>
    <w:tmpl w:val="041E6F2E"/>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EC42B8"/>
    <w:multiLevelType w:val="hybridMultilevel"/>
    <w:tmpl w:val="2586E302"/>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42"/>
    <w:rsid w:val="000619AE"/>
    <w:rsid w:val="00072D53"/>
    <w:rsid w:val="00081154"/>
    <w:rsid w:val="00177205"/>
    <w:rsid w:val="002B0246"/>
    <w:rsid w:val="00387635"/>
    <w:rsid w:val="004C763D"/>
    <w:rsid w:val="00502B6B"/>
    <w:rsid w:val="005330D6"/>
    <w:rsid w:val="00533F5A"/>
    <w:rsid w:val="0057701B"/>
    <w:rsid w:val="005957EE"/>
    <w:rsid w:val="005B1265"/>
    <w:rsid w:val="005D7979"/>
    <w:rsid w:val="00633BCB"/>
    <w:rsid w:val="00676A1E"/>
    <w:rsid w:val="006930D4"/>
    <w:rsid w:val="006C687E"/>
    <w:rsid w:val="007023B6"/>
    <w:rsid w:val="007C207C"/>
    <w:rsid w:val="007D3A14"/>
    <w:rsid w:val="00811FA3"/>
    <w:rsid w:val="00841E63"/>
    <w:rsid w:val="00872802"/>
    <w:rsid w:val="008A776F"/>
    <w:rsid w:val="008C259A"/>
    <w:rsid w:val="008D5722"/>
    <w:rsid w:val="008E074A"/>
    <w:rsid w:val="0091620E"/>
    <w:rsid w:val="009226E7"/>
    <w:rsid w:val="009E42A1"/>
    <w:rsid w:val="00A006A7"/>
    <w:rsid w:val="00A42942"/>
    <w:rsid w:val="00A46717"/>
    <w:rsid w:val="00AB43DE"/>
    <w:rsid w:val="00BD50DC"/>
    <w:rsid w:val="00C169B7"/>
    <w:rsid w:val="00C4484B"/>
    <w:rsid w:val="00C72708"/>
    <w:rsid w:val="00CA4888"/>
    <w:rsid w:val="00CD154F"/>
    <w:rsid w:val="00D16C5C"/>
    <w:rsid w:val="00D27FA5"/>
    <w:rsid w:val="00D649CA"/>
    <w:rsid w:val="00DF7879"/>
    <w:rsid w:val="00E0476A"/>
    <w:rsid w:val="00E14112"/>
    <w:rsid w:val="00E202FD"/>
    <w:rsid w:val="00E81A96"/>
    <w:rsid w:val="00F25F9B"/>
    <w:rsid w:val="00F84D64"/>
    <w:rsid w:val="00FA7AA0"/>
    <w:rsid w:val="00FD03C6"/>
    <w:rsid w:val="00FF2B36"/>
    <w:rsid w:val="00FF40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9070"/>
  <w15:chartTrackingRefBased/>
  <w15:docId w15:val="{110CF79E-843C-446C-8979-FE5A5BCA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363</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 van Rij</dc:creator>
  <cp:keywords/>
  <dc:description/>
  <cp:lastModifiedBy>Winny van Rij</cp:lastModifiedBy>
  <cp:revision>3</cp:revision>
  <dcterms:created xsi:type="dcterms:W3CDTF">2018-01-09T10:15:00Z</dcterms:created>
  <dcterms:modified xsi:type="dcterms:W3CDTF">2018-01-09T14:18:00Z</dcterms:modified>
</cp:coreProperties>
</file>